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1639" w14:textId="77777777" w:rsidR="00EB69B3" w:rsidRDefault="00EB69B3" w:rsidP="00EB69B3"/>
    <w:p w14:paraId="62DB5B71" w14:textId="77777777" w:rsidR="00EB69B3" w:rsidRDefault="00EB69B3" w:rsidP="00EB69B3">
      <w:pPr>
        <w:jc w:val="center"/>
        <w:rPr>
          <w:b/>
          <w:bCs/>
          <w:sz w:val="32"/>
          <w:szCs w:val="32"/>
        </w:rPr>
      </w:pPr>
    </w:p>
    <w:p w14:paraId="586A3CDC" w14:textId="77777777" w:rsidR="00EB69B3" w:rsidRDefault="00EB69B3" w:rsidP="00EB69B3">
      <w:pPr>
        <w:jc w:val="center"/>
        <w:rPr>
          <w:b/>
          <w:bCs/>
          <w:sz w:val="32"/>
          <w:szCs w:val="32"/>
        </w:rPr>
      </w:pPr>
    </w:p>
    <w:p w14:paraId="292C384A" w14:textId="144FE754" w:rsidR="00EB69B3" w:rsidRPr="0057136B" w:rsidRDefault="00EB69B3" w:rsidP="00EB69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GRADUATORIE PROVVISORIE</w:t>
      </w:r>
    </w:p>
    <w:p w14:paraId="20782F79" w14:textId="77777777" w:rsidR="00EB69B3" w:rsidRPr="00533BE7" w:rsidRDefault="00EB69B3" w:rsidP="00EB69B3">
      <w:pPr>
        <w:jc w:val="center"/>
        <w:rPr>
          <w:b/>
          <w:bCs/>
        </w:rPr>
      </w:pPr>
      <w:r w:rsidRPr="0057136B">
        <w:rPr>
          <w:b/>
          <w:bCs/>
        </w:rPr>
        <w:t>FATTE SALVE LE VERIFICHE DI COMPETENZA DEL DIPARTIMENTO PER LE POLITICHE GIOVANILI E IL SERVIZIO CIVILE UNIVERSALE.</w:t>
      </w:r>
    </w:p>
    <w:p w14:paraId="3DC1FE76" w14:textId="77777777" w:rsidR="00EB69B3" w:rsidRDefault="00EB69B3" w:rsidP="00EB69B3">
      <w:pPr>
        <w:jc w:val="center"/>
      </w:pPr>
    </w:p>
    <w:p w14:paraId="564BD5F9" w14:textId="77777777" w:rsidR="00EB69B3" w:rsidRDefault="00EB69B3" w:rsidP="00EB69B3"/>
    <w:p w14:paraId="365C9AE2" w14:textId="77777777" w:rsidR="00EB69B3" w:rsidRDefault="00EB69B3" w:rsidP="00EB69B3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1"/>
      </w:tblGrid>
      <w:tr w:rsidR="00EB69B3" w:rsidRPr="00152121" w14:paraId="5A3F10CD" w14:textId="77777777" w:rsidTr="00F2520E">
        <w:trPr>
          <w:trHeight w:val="102"/>
        </w:trPr>
        <w:tc>
          <w:tcPr>
            <w:tcW w:w="5041" w:type="dxa"/>
          </w:tcPr>
          <w:p w14:paraId="19AE9962" w14:textId="582C90D5" w:rsidR="00EB69B3" w:rsidRPr="005B09A0" w:rsidRDefault="00EB69B3" w:rsidP="005B09A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3"/>
                <w:szCs w:val="23"/>
              </w:rPr>
            </w:pPr>
            <w:r w:rsidRPr="00AE5C20">
              <w:rPr>
                <w:b/>
                <w:sz w:val="28"/>
                <w:szCs w:val="28"/>
              </w:rPr>
              <w:t xml:space="preserve">Titolo progetto </w:t>
            </w:r>
            <w:proofErr w:type="spellStart"/>
            <w:r w:rsidR="005B09A0" w:rsidRPr="005B09A0">
              <w:rPr>
                <w:sz w:val="28"/>
                <w:szCs w:val="28"/>
              </w:rPr>
              <w:t>Tierra</w:t>
            </w:r>
            <w:proofErr w:type="spellEnd"/>
            <w:r w:rsidR="005B09A0" w:rsidRPr="005B09A0">
              <w:rPr>
                <w:sz w:val="28"/>
                <w:szCs w:val="28"/>
              </w:rPr>
              <w:t>,</w:t>
            </w:r>
            <w:r w:rsidR="005B09A0" w:rsidRPr="005B09A0">
              <w:rPr>
                <w:sz w:val="28"/>
                <w:szCs w:val="28"/>
              </w:rPr>
              <w:t xml:space="preserve"> </w:t>
            </w:r>
            <w:proofErr w:type="spellStart"/>
            <w:r w:rsidR="005B09A0" w:rsidRPr="005B09A0">
              <w:rPr>
                <w:sz w:val="28"/>
                <w:szCs w:val="28"/>
              </w:rPr>
              <w:t>techo</w:t>
            </w:r>
            <w:proofErr w:type="spellEnd"/>
            <w:r w:rsidR="005B09A0" w:rsidRPr="005B09A0">
              <w:rPr>
                <w:sz w:val="28"/>
                <w:szCs w:val="28"/>
              </w:rPr>
              <w:t xml:space="preserve">, </w:t>
            </w:r>
            <w:proofErr w:type="spellStart"/>
            <w:r w:rsidR="005B09A0" w:rsidRPr="005B09A0">
              <w:rPr>
                <w:sz w:val="28"/>
                <w:szCs w:val="28"/>
              </w:rPr>
              <w:t>trabajo</w:t>
            </w:r>
            <w:proofErr w:type="spellEnd"/>
            <w:r w:rsidR="005B09A0">
              <w:rPr>
                <w:rFonts w:ascii="Segoe UI" w:hAnsi="Segoe UI" w:cs="Segoe UI"/>
                <w:sz w:val="23"/>
                <w:szCs w:val="23"/>
              </w:rPr>
              <w:t xml:space="preserve"> </w:t>
            </w:r>
          </w:p>
        </w:tc>
      </w:tr>
    </w:tbl>
    <w:p w14:paraId="40747E43" w14:textId="77777777" w:rsidR="00EB69B3" w:rsidRPr="00AE5C20" w:rsidRDefault="00EB69B3" w:rsidP="00EB69B3">
      <w:pPr>
        <w:rPr>
          <w:b/>
          <w:sz w:val="28"/>
          <w:szCs w:val="28"/>
        </w:rPr>
      </w:pPr>
    </w:p>
    <w:p w14:paraId="501C987F" w14:textId="21229CB8" w:rsidR="00EB69B3" w:rsidRPr="00152121" w:rsidRDefault="00EB69B3" w:rsidP="00EB69B3">
      <w:pPr>
        <w:rPr>
          <w:sz w:val="28"/>
          <w:szCs w:val="28"/>
        </w:rPr>
      </w:pPr>
      <w:r w:rsidRPr="00AE5C20">
        <w:rPr>
          <w:b/>
          <w:sz w:val="28"/>
          <w:szCs w:val="28"/>
        </w:rPr>
        <w:t xml:space="preserve">Sede </w:t>
      </w:r>
      <w:r w:rsidR="005B09A0">
        <w:rPr>
          <w:sz w:val="28"/>
          <w:szCs w:val="28"/>
        </w:rPr>
        <w:t>Associazione Volontarius</w:t>
      </w:r>
    </w:p>
    <w:p w14:paraId="741316E7" w14:textId="5B4C5B2D" w:rsidR="00EB69B3" w:rsidRPr="00AE5C20" w:rsidRDefault="00EB69B3" w:rsidP="00EB69B3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Indirizzo</w:t>
      </w:r>
      <w:r>
        <w:rPr>
          <w:b/>
          <w:sz w:val="28"/>
          <w:szCs w:val="28"/>
        </w:rPr>
        <w:t xml:space="preserve"> </w:t>
      </w:r>
      <w:bookmarkStart w:id="0" w:name="_GoBack"/>
      <w:r w:rsidR="005B09A0" w:rsidRPr="005B09A0">
        <w:rPr>
          <w:sz w:val="28"/>
          <w:szCs w:val="28"/>
        </w:rPr>
        <w:t xml:space="preserve">Infopoint </w:t>
      </w:r>
      <w:bookmarkEnd w:id="0"/>
      <w:r w:rsidRPr="00152121">
        <w:rPr>
          <w:sz w:val="28"/>
          <w:szCs w:val="28"/>
        </w:rPr>
        <w:t xml:space="preserve">via </w:t>
      </w:r>
      <w:r w:rsidR="005B09A0">
        <w:rPr>
          <w:sz w:val="28"/>
          <w:szCs w:val="28"/>
        </w:rPr>
        <w:t>Renon</w:t>
      </w:r>
    </w:p>
    <w:p w14:paraId="1B6282CC" w14:textId="77777777" w:rsidR="00EB69B3" w:rsidRPr="0057136B" w:rsidRDefault="00EB69B3" w:rsidP="00EB69B3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Città</w:t>
      </w:r>
      <w:r>
        <w:rPr>
          <w:b/>
          <w:sz w:val="28"/>
          <w:szCs w:val="28"/>
        </w:rPr>
        <w:t xml:space="preserve"> </w:t>
      </w:r>
      <w:r w:rsidRPr="00152121">
        <w:rPr>
          <w:sz w:val="28"/>
          <w:szCs w:val="28"/>
        </w:rPr>
        <w:t>Bolzano</w:t>
      </w:r>
    </w:p>
    <w:p w14:paraId="2D408EB9" w14:textId="47E2F2EB" w:rsidR="00EB69B3" w:rsidRPr="0057136B" w:rsidRDefault="00EB69B3" w:rsidP="005B09A0">
      <w:pPr>
        <w:pStyle w:val="Default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page" w:tblpXSpec="center" w:tblpY="520"/>
        <w:tblW w:w="10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534"/>
        <w:gridCol w:w="1726"/>
        <w:gridCol w:w="1389"/>
        <w:gridCol w:w="1417"/>
        <w:gridCol w:w="1253"/>
        <w:gridCol w:w="1504"/>
        <w:gridCol w:w="1666"/>
      </w:tblGrid>
      <w:tr w:rsidR="00EB69B3" w:rsidRPr="0057136B" w14:paraId="6FC4C8B1" w14:textId="77777777" w:rsidTr="00F2520E">
        <w:trPr>
          <w:trHeight w:val="37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0150B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40590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Cognome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6327D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BC2B3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905FA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Cod. sede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6FD18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Punteggio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8612E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Esito Selezione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4E513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Note</w:t>
            </w:r>
          </w:p>
        </w:tc>
      </w:tr>
      <w:tr w:rsidR="00EB69B3" w:rsidRPr="00FB5265" w14:paraId="78614A2F" w14:textId="77777777" w:rsidTr="00F2520E">
        <w:trPr>
          <w:trHeight w:val="31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4276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 w:rsidRPr="00FB5265">
              <w:rPr>
                <w:color w:val="00000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7C8D3" w14:textId="6C305C28" w:rsidR="00EB69B3" w:rsidRPr="00FB5265" w:rsidRDefault="005B09A0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Bonardo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01A0" w14:textId="051496E5" w:rsidR="00EB69B3" w:rsidRPr="00FB5265" w:rsidRDefault="005B09A0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Davide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B08BA" w14:textId="77777777" w:rsidR="00EB69B3" w:rsidRPr="00152121" w:rsidRDefault="00EB69B3" w:rsidP="00F25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EB69B3" w:rsidRPr="00152121" w14:paraId="0E793A86" w14:textId="77777777" w:rsidTr="00F2520E">
              <w:trPr>
                <w:trHeight w:val="109"/>
              </w:trPr>
              <w:tc>
                <w:tcPr>
                  <w:tcW w:w="0" w:type="auto"/>
                </w:tcPr>
                <w:p w14:paraId="3FFAAADA" w14:textId="67329560" w:rsidR="00EB69B3" w:rsidRPr="00152121" w:rsidRDefault="005B09A0" w:rsidP="005B09A0">
                  <w:pPr>
                    <w:framePr w:hSpace="141" w:wrap="around" w:vAnchor="text" w:hAnchor="page" w:xAlign="center" w:y="52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06/0</w:t>
                  </w:r>
                  <w:r w:rsidR="00EB69B3" w:rsidRPr="00152121">
                    <w:rPr>
                      <w:color w:val="000000"/>
                    </w:rPr>
                    <w:t>2/</w:t>
                  </w:r>
                  <w:r>
                    <w:rPr>
                      <w:color w:val="000000"/>
                    </w:rPr>
                    <w:t>02</w:t>
                  </w:r>
                </w:p>
              </w:tc>
            </w:tr>
          </w:tbl>
          <w:p w14:paraId="5BC6EB8A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1D264" w14:textId="0DC3DC83" w:rsidR="005B09A0" w:rsidRPr="00EB69B3" w:rsidRDefault="005B09A0" w:rsidP="00F2520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147511</w:t>
            </w:r>
          </w:p>
          <w:p w14:paraId="2FAD54EA" w14:textId="77777777" w:rsidR="00EB69B3" w:rsidRPr="00152121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F6D80" w14:textId="381C1D52" w:rsidR="00EB69B3" w:rsidRPr="00152121" w:rsidRDefault="005B09A0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69B3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EB69B3">
              <w:rPr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88ED5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n.i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C583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 colloquio non ha avuto luogo</w:t>
            </w:r>
          </w:p>
        </w:tc>
      </w:tr>
      <w:tr w:rsidR="00EB69B3" w:rsidRPr="00FB5265" w14:paraId="30824CA2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7F837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 w:rsidRPr="00FB5265">
              <w:rPr>
                <w:color w:val="00000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A3BA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F8886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57D7C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BBAC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AA35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827A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6FC1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449455B1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C2BEDE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 w:rsidRPr="00FB5265">
              <w:rPr>
                <w:color w:val="00000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1003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25FA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D4917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9B7A5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708F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EAA6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C8C6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662B45B2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8393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72176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B6DB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D6BC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DCBFA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6FF5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DF44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07167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387B60BE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1DB03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E96D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E3E15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05C1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A65A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A9C7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0A705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429F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22D725B5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B3BB4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E4AB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4747E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5D9D9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305A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D2E9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0220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74176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23163622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E626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2C8F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5602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5EA7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0C99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1C6EC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9204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73341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2F4C798C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770F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4CF67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573F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DB001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5ECD5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B726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FECA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5737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55E45C8C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FC25C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FF65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B8821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2503A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C8CD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346A1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96F5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2640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21E5B79D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F584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B5BF7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3CBF9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506F9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9271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CA24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93A61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196D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</w:tbl>
    <w:p w14:paraId="04C1CA45" w14:textId="77777777" w:rsidR="00EB69B3" w:rsidRDefault="00EB69B3" w:rsidP="00EB69B3"/>
    <w:p w14:paraId="4A7E311C" w14:textId="06F2E0C8" w:rsidR="005E6717" w:rsidRPr="00D14C63" w:rsidRDefault="005E6717" w:rsidP="00D14C63"/>
    <w:sectPr w:rsidR="005E6717" w:rsidRPr="00D14C63" w:rsidSect="00415187">
      <w:headerReference w:type="default" r:id="rId6"/>
      <w:footerReference w:type="default" r:id="rId7"/>
      <w:pgSz w:w="11900" w:h="16840"/>
      <w:pgMar w:top="1701" w:right="1127" w:bottom="340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189C" w14:textId="77777777" w:rsidR="00415187" w:rsidRDefault="00415187" w:rsidP="00F539E4">
      <w:r>
        <w:separator/>
      </w:r>
    </w:p>
  </w:endnote>
  <w:endnote w:type="continuationSeparator" w:id="0">
    <w:p w14:paraId="4BAD4DBE" w14:textId="77777777" w:rsidR="00415187" w:rsidRDefault="00415187" w:rsidP="00F5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922" w14:textId="2E6D5B5F" w:rsidR="00415187" w:rsidRDefault="00415187" w:rsidP="00233AA8">
    <w:pPr>
      <w:pStyle w:val="Pidipagina"/>
      <w:tabs>
        <w:tab w:val="clear" w:pos="9638"/>
        <w:tab w:val="right" w:pos="9781"/>
      </w:tabs>
      <w:ind w:left="-1134"/>
    </w:pPr>
    <w:r>
      <w:rPr>
        <w:noProof/>
      </w:rPr>
      <w:drawing>
        <wp:inline distT="0" distB="0" distL="0" distR="0" wp14:anchorId="345713E5" wp14:editId="3093A9CA">
          <wp:extent cx="7578090" cy="1521279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52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D877" w14:textId="77777777" w:rsidR="00415187" w:rsidRDefault="00415187" w:rsidP="00F539E4">
      <w:r>
        <w:separator/>
      </w:r>
    </w:p>
  </w:footnote>
  <w:footnote w:type="continuationSeparator" w:id="0">
    <w:p w14:paraId="16D351E0" w14:textId="77777777" w:rsidR="00415187" w:rsidRDefault="00415187" w:rsidP="00F5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E87D" w14:textId="65AA6C69" w:rsidR="00415187" w:rsidRDefault="00415187" w:rsidP="00F539E4">
    <w:pPr>
      <w:pStyle w:val="Intestazione"/>
      <w:tabs>
        <w:tab w:val="clear" w:pos="9638"/>
        <w:tab w:val="right" w:pos="9923"/>
      </w:tabs>
      <w:ind w:left="-1134" w:right="-1134"/>
    </w:pPr>
    <w:r>
      <w:rPr>
        <w:noProof/>
      </w:rPr>
      <w:drawing>
        <wp:inline distT="0" distB="0" distL="0" distR="0" wp14:anchorId="560DEDC8" wp14:editId="183D1B54">
          <wp:extent cx="7463790" cy="818469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790" cy="81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4"/>
    <w:rsid w:val="000B407A"/>
    <w:rsid w:val="00233AA8"/>
    <w:rsid w:val="00317F6C"/>
    <w:rsid w:val="00415187"/>
    <w:rsid w:val="00451452"/>
    <w:rsid w:val="00545CA3"/>
    <w:rsid w:val="005B09A0"/>
    <w:rsid w:val="005E6717"/>
    <w:rsid w:val="00695C58"/>
    <w:rsid w:val="00947E18"/>
    <w:rsid w:val="00A5112C"/>
    <w:rsid w:val="00A90293"/>
    <w:rsid w:val="00D14C63"/>
    <w:rsid w:val="00D2623F"/>
    <w:rsid w:val="00DD5ADA"/>
    <w:rsid w:val="00E502A2"/>
    <w:rsid w:val="00EA29EF"/>
    <w:rsid w:val="00EB69B3"/>
    <w:rsid w:val="00F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F7CBB"/>
  <w14:defaultImageDpi w14:val="300"/>
  <w15:docId w15:val="{15068525-FBE0-4317-BC66-D34F1FE5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9E4"/>
  </w:style>
  <w:style w:type="paragraph" w:styleId="Pidipagina">
    <w:name w:val="footer"/>
    <w:basedOn w:val="Normale"/>
    <w:link w:val="PidipaginaCarattere"/>
    <w:uiPriority w:val="99"/>
    <w:unhideWhenUsed/>
    <w:rsid w:val="00F53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9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9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9E4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514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E671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Falzone</dc:creator>
  <cp:keywords/>
  <dc:description/>
  <cp:lastModifiedBy>Daniel Brusco</cp:lastModifiedBy>
  <cp:revision>3</cp:revision>
  <cp:lastPrinted>2020-09-29T13:06:00Z</cp:lastPrinted>
  <dcterms:created xsi:type="dcterms:W3CDTF">2021-03-08T13:02:00Z</dcterms:created>
  <dcterms:modified xsi:type="dcterms:W3CDTF">2021-04-14T09:40:00Z</dcterms:modified>
</cp:coreProperties>
</file>